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8E" w:rsidRPr="00C94AF0" w:rsidRDefault="00FC708E" w:rsidP="00FC708E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  <w:bookmarkStart w:id="0" w:name="_GoBack"/>
      <w:bookmarkEnd w:id="0"/>
      <w:r w:rsidRPr="00C94AF0">
        <w:rPr>
          <w:rFonts w:ascii="游明朝" w:eastAsia="游明朝" w:hAnsi="游明朝" w:hint="eastAsia"/>
          <w:sz w:val="22"/>
          <w:szCs w:val="22"/>
        </w:rPr>
        <w:t>様式第５号（第1</w:t>
      </w:r>
      <w:r w:rsidRPr="00C94AF0">
        <w:rPr>
          <w:rFonts w:ascii="游明朝" w:eastAsia="游明朝" w:hAnsi="游明朝"/>
          <w:sz w:val="22"/>
          <w:szCs w:val="22"/>
        </w:rPr>
        <w:t>0</w:t>
      </w:r>
      <w:r w:rsidRPr="00C94AF0">
        <w:rPr>
          <w:rFonts w:ascii="游明朝" w:eastAsia="游明朝" w:hAnsi="游明朝" w:hint="eastAsia"/>
          <w:sz w:val="22"/>
          <w:szCs w:val="22"/>
        </w:rPr>
        <w:t>条関係）</w:t>
      </w:r>
    </w:p>
    <w:p w:rsidR="00FC708E" w:rsidRPr="00C94AF0" w:rsidRDefault="00D66A35" w:rsidP="00FC708E">
      <w:pPr>
        <w:spacing w:line="360" w:lineRule="exact"/>
        <w:ind w:rightChars="100" w:right="210"/>
        <w:jc w:val="right"/>
        <w:rPr>
          <w:rFonts w:ascii="游明朝" w:eastAsia="游明朝" w:hAnsi="游明朝" w:hint="eastAsia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 xml:space="preserve">　　令和</w:t>
      </w:r>
      <w:r w:rsidR="00FC708E" w:rsidRPr="00C94AF0">
        <w:rPr>
          <w:rFonts w:ascii="游明朝" w:eastAsia="游明朝" w:hAnsi="游明朝" w:hint="eastAsia"/>
          <w:sz w:val="22"/>
          <w:szCs w:val="22"/>
        </w:rPr>
        <w:t xml:space="preserve">　　年　　月　　日</w:t>
      </w:r>
    </w:p>
    <w:p w:rsidR="00FC708E" w:rsidRPr="00C94AF0" w:rsidRDefault="00FC708E" w:rsidP="00FC708E">
      <w:pPr>
        <w:spacing w:line="360" w:lineRule="exact"/>
        <w:jc w:val="right"/>
        <w:rPr>
          <w:rFonts w:ascii="游明朝" w:eastAsia="游明朝" w:hAnsi="游明朝" w:hint="eastAsia"/>
          <w:sz w:val="22"/>
          <w:szCs w:val="22"/>
        </w:rPr>
      </w:pPr>
    </w:p>
    <w:p w:rsidR="00FC708E" w:rsidRPr="00C94AF0" w:rsidRDefault="00FC708E" w:rsidP="00FC708E">
      <w:pPr>
        <w:spacing w:line="360" w:lineRule="exact"/>
        <w:ind w:firstLineChars="200" w:firstLine="440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公益財団法人東京都中小企業振興公社</w:t>
      </w:r>
    </w:p>
    <w:p w:rsidR="00FC708E" w:rsidRPr="00C94AF0" w:rsidRDefault="00FC708E" w:rsidP="00FC708E">
      <w:pPr>
        <w:spacing w:line="360" w:lineRule="exact"/>
        <w:ind w:firstLineChars="600" w:firstLine="1320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理　　事　　長　　　殿</w:t>
      </w:r>
    </w:p>
    <w:p w:rsidR="00FC708E" w:rsidRPr="00C94AF0" w:rsidRDefault="00FC708E" w:rsidP="00FC708E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</w:p>
    <w:p w:rsidR="00FC708E" w:rsidRPr="00C94AF0" w:rsidRDefault="00FC708E" w:rsidP="00FC708E">
      <w:pPr>
        <w:spacing w:line="360" w:lineRule="exact"/>
        <w:ind w:leftChars="2295" w:left="4819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〒　　　－　　　　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w w:val="80"/>
          <w:kern w:val="0"/>
          <w:sz w:val="22"/>
          <w:szCs w:val="22"/>
          <w:fitText w:val="880" w:id="-1568952320"/>
        </w:rPr>
        <w:t>本店所在地</w:t>
      </w:r>
      <w:r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名　　称                              　実印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pacing w:val="55"/>
          <w:kern w:val="0"/>
          <w:sz w:val="22"/>
          <w:szCs w:val="22"/>
          <w:fitText w:val="880" w:id="-1568952319"/>
        </w:rPr>
        <w:t>代表</w:t>
      </w:r>
      <w:r w:rsidRPr="00C94AF0">
        <w:rPr>
          <w:rFonts w:ascii="游明朝" w:eastAsia="游明朝" w:hAnsi="游明朝" w:hint="eastAsia"/>
          <w:kern w:val="0"/>
          <w:sz w:val="22"/>
          <w:szCs w:val="22"/>
          <w:fitText w:val="880" w:id="-1568952319"/>
        </w:rPr>
        <w:t>者</w:t>
      </w:r>
      <w:r w:rsidRPr="00C94AF0">
        <w:rPr>
          <w:rFonts w:ascii="游明朝" w:eastAsia="游明朝" w:hAnsi="游明朝" w:hint="eastAsia"/>
          <w:sz w:val="22"/>
          <w:szCs w:val="22"/>
        </w:rPr>
        <w:t xml:space="preserve">（役職）　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　　　　（氏名）　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電話番号　</w:t>
      </w:r>
    </w:p>
    <w:p w:rsidR="00FC708E" w:rsidRPr="00C94AF0" w:rsidRDefault="00FC708E" w:rsidP="00FC708E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</w:p>
    <w:p w:rsidR="00F131DB" w:rsidRPr="00C94AF0" w:rsidRDefault="00F131DB" w:rsidP="00FC708E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</w:p>
    <w:p w:rsidR="00B57001" w:rsidRPr="00C94AF0" w:rsidRDefault="00FB42A1" w:rsidP="00FC708E">
      <w:pPr>
        <w:spacing w:line="360" w:lineRule="exact"/>
        <w:jc w:val="center"/>
        <w:rPr>
          <w:rFonts w:ascii="游ゴシック Medium" w:eastAsia="游ゴシック Medium" w:hAnsi="游ゴシック Medium" w:hint="eastAsia"/>
          <w:kern w:val="0"/>
          <w:sz w:val="24"/>
        </w:rPr>
      </w:pPr>
      <w:r w:rsidRPr="00C94AF0">
        <w:rPr>
          <w:rFonts w:ascii="游明朝" w:eastAsia="游明朝" w:hAnsi="游明朝" w:hint="eastAsia"/>
          <w:kern w:val="0"/>
          <w:sz w:val="24"/>
        </w:rPr>
        <w:t xml:space="preserve">　　</w:t>
      </w:r>
      <w:r w:rsidR="00936A3E" w:rsidRPr="007C46FE">
        <w:rPr>
          <w:rFonts w:ascii="游ゴシック Medium" w:eastAsia="游ゴシック Medium" w:hAnsi="游ゴシック Medium"/>
          <w:sz w:val="24"/>
        </w:rPr>
        <w:t>令和</w:t>
      </w:r>
      <w:r w:rsidR="00936A3E" w:rsidRPr="007C46FE">
        <w:rPr>
          <w:rFonts w:ascii="游ゴシック Medium" w:eastAsia="游ゴシック Medium" w:hAnsi="游ゴシック Medium" w:hint="eastAsia"/>
          <w:sz w:val="24"/>
        </w:rPr>
        <w:t>4</w:t>
      </w:r>
      <w:r w:rsidR="00B57001" w:rsidRPr="00C94AF0">
        <w:rPr>
          <w:rFonts w:ascii="游ゴシック Medium" w:eastAsia="游ゴシック Medium" w:hAnsi="游ゴシック Medium" w:hint="eastAsia"/>
          <w:kern w:val="0"/>
          <w:sz w:val="24"/>
        </w:rPr>
        <w:t>年度</w:t>
      </w:r>
      <w:r w:rsidR="00DA5FC6" w:rsidRPr="00C94AF0">
        <w:rPr>
          <w:rFonts w:ascii="游ゴシック Medium" w:eastAsia="游ゴシック Medium" w:hAnsi="游ゴシック Medium" w:hint="eastAsia"/>
          <w:kern w:val="0"/>
          <w:sz w:val="24"/>
        </w:rPr>
        <w:t>障害者向け製品等</w:t>
      </w:r>
      <w:r w:rsidR="007F012E" w:rsidRPr="00C94AF0">
        <w:rPr>
          <w:rFonts w:ascii="游ゴシック Medium" w:eastAsia="游ゴシック Medium" w:hAnsi="游ゴシック Medium" w:hint="eastAsia"/>
          <w:kern w:val="0"/>
          <w:sz w:val="24"/>
        </w:rPr>
        <w:t>の</w:t>
      </w:r>
      <w:r w:rsidR="00DA5FC6" w:rsidRPr="00C94AF0">
        <w:rPr>
          <w:rFonts w:ascii="游ゴシック Medium" w:eastAsia="游ゴシック Medium" w:hAnsi="游ゴシック Medium" w:hint="eastAsia"/>
          <w:kern w:val="0"/>
          <w:sz w:val="24"/>
        </w:rPr>
        <w:t>販路開拓支援事業</w:t>
      </w:r>
      <w:r w:rsidR="00B57001" w:rsidRPr="00C94AF0">
        <w:rPr>
          <w:rFonts w:ascii="游ゴシック Medium" w:eastAsia="游ゴシック Medium" w:hAnsi="游ゴシック Medium" w:hint="eastAsia"/>
          <w:kern w:val="0"/>
          <w:sz w:val="24"/>
        </w:rPr>
        <w:t>中止（廃止）承認申請書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 w:hint="eastAsia"/>
          <w:kern w:val="0"/>
          <w:sz w:val="22"/>
          <w:szCs w:val="22"/>
        </w:rPr>
      </w:pPr>
    </w:p>
    <w:p w:rsidR="00B57001" w:rsidRPr="00C94AF0" w:rsidRDefault="00B57001" w:rsidP="00FC708E">
      <w:pPr>
        <w:spacing w:line="360" w:lineRule="exact"/>
        <w:rPr>
          <w:rFonts w:ascii="游明朝" w:eastAsia="游明朝" w:hAnsi="游明朝" w:hint="eastAsia"/>
          <w:kern w:val="0"/>
          <w:sz w:val="22"/>
          <w:szCs w:val="22"/>
        </w:rPr>
      </w:pPr>
    </w:p>
    <w:p w:rsidR="00B57001" w:rsidRPr="00C94AF0" w:rsidRDefault="00D66A35" w:rsidP="00FC708E">
      <w:pPr>
        <w:spacing w:line="360" w:lineRule="exact"/>
        <w:ind w:firstLineChars="100" w:firstLine="220"/>
        <w:rPr>
          <w:rFonts w:ascii="游明朝" w:eastAsia="游明朝" w:hAnsi="游明朝" w:hint="eastAsia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令和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年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月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日付</w:t>
      </w:r>
      <w:r>
        <w:rPr>
          <w:rFonts w:ascii="游明朝" w:eastAsia="游明朝" w:hAnsi="游明朝" w:hint="eastAsia"/>
          <w:kern w:val="0"/>
          <w:sz w:val="22"/>
          <w:szCs w:val="22"/>
        </w:rPr>
        <w:t>4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東中企</w:t>
      </w:r>
      <w:r w:rsidR="001C2F0A" w:rsidRPr="00C94AF0">
        <w:rPr>
          <w:rFonts w:ascii="游明朝" w:eastAsia="游明朝" w:hAnsi="游明朝" w:hint="eastAsia"/>
          <w:kern w:val="0"/>
          <w:sz w:val="22"/>
          <w:szCs w:val="22"/>
        </w:rPr>
        <w:t>助第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 </w:t>
      </w:r>
      <w:r w:rsidR="00B57001" w:rsidRPr="00C94AF0">
        <w:rPr>
          <w:rFonts w:ascii="游明朝" w:eastAsia="游明朝" w:hAnsi="游明朝" w:hint="eastAsia"/>
          <w:kern w:val="0"/>
          <w:sz w:val="22"/>
          <w:szCs w:val="22"/>
        </w:rPr>
        <w:t>号をもって交付決定の通知を受けた</w:t>
      </w:r>
      <w:r w:rsidR="00905457" w:rsidRPr="00C94AF0">
        <w:rPr>
          <w:rFonts w:ascii="游明朝" w:eastAsia="游明朝" w:hAnsi="游明朝" w:hint="eastAsia"/>
          <w:kern w:val="0"/>
          <w:sz w:val="22"/>
          <w:szCs w:val="22"/>
        </w:rPr>
        <w:t>助成</w:t>
      </w:r>
      <w:r w:rsidR="00B57001" w:rsidRPr="00C94AF0">
        <w:rPr>
          <w:rFonts w:ascii="游明朝" w:eastAsia="游明朝" w:hAnsi="游明朝" w:hint="eastAsia"/>
          <w:kern w:val="0"/>
          <w:sz w:val="22"/>
          <w:szCs w:val="22"/>
        </w:rPr>
        <w:t>事業を下記の理由で中止（廃止）したいので、申請します。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 w:hint="eastAsia"/>
          <w:kern w:val="0"/>
          <w:sz w:val="22"/>
          <w:szCs w:val="22"/>
        </w:rPr>
      </w:pPr>
    </w:p>
    <w:p w:rsidR="00B57001" w:rsidRPr="00C94AF0" w:rsidRDefault="00B57001" w:rsidP="00FC708E">
      <w:pPr>
        <w:pStyle w:val="a3"/>
        <w:spacing w:line="360" w:lineRule="exact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記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</w:p>
    <w:p w:rsidR="00B57001" w:rsidRPr="00C94AF0" w:rsidRDefault="00B57001" w:rsidP="00FC708E">
      <w:pPr>
        <w:pStyle w:val="a4"/>
        <w:spacing w:afterLines="30" w:after="108" w:line="360" w:lineRule="exact"/>
        <w:jc w:val="both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１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75D42" w:rsidRPr="00C94AF0">
        <w:rPr>
          <w:rFonts w:ascii="游明朝" w:eastAsia="游明朝" w:hAnsi="游明朝" w:hint="eastAsia"/>
          <w:sz w:val="22"/>
          <w:szCs w:val="22"/>
        </w:rPr>
        <w:t>申請</w:t>
      </w:r>
      <w:r w:rsidR="00593995" w:rsidRPr="00C94AF0">
        <w:rPr>
          <w:rFonts w:ascii="游明朝" w:eastAsia="游明朝" w:hAnsi="游明朝" w:hint="eastAsia"/>
          <w:sz w:val="22"/>
          <w:szCs w:val="22"/>
        </w:rPr>
        <w:t>区分</w:t>
      </w:r>
      <w:r w:rsidR="00477FE4" w:rsidRPr="00C94AF0"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F15C7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75D42" w:rsidRPr="00C94AF0">
        <w:rPr>
          <w:rFonts w:ascii="游明朝" w:eastAsia="游明朝" w:hAnsi="游明朝" w:hint="eastAsia"/>
          <w:sz w:val="22"/>
          <w:szCs w:val="22"/>
        </w:rPr>
        <w:t>〔</w:t>
      </w:r>
      <w:r w:rsidR="00F15C70" w:rsidRPr="00C94AF0">
        <w:rPr>
          <w:rFonts w:ascii="游明朝" w:eastAsia="游明朝" w:hAnsi="游明朝" w:hint="eastAsia"/>
          <w:sz w:val="22"/>
          <w:szCs w:val="22"/>
        </w:rPr>
        <w:t xml:space="preserve">　　</w:t>
      </w:r>
      <w:r w:rsidR="00975D42" w:rsidRPr="00C94AF0">
        <w:rPr>
          <w:rFonts w:ascii="游明朝" w:eastAsia="游明朝" w:hAnsi="游明朝" w:hint="eastAsia"/>
          <w:sz w:val="22"/>
          <w:szCs w:val="22"/>
        </w:rPr>
        <w:t>〕</w:t>
      </w:r>
      <w:r w:rsidR="00DA5FC6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7F012E" w:rsidRPr="00C94AF0">
        <w:rPr>
          <w:rFonts w:ascii="游明朝" w:eastAsia="游明朝" w:hAnsi="游明朝" w:hint="eastAsia"/>
          <w:sz w:val="22"/>
          <w:szCs w:val="22"/>
        </w:rPr>
        <w:t>パラ</w:t>
      </w:r>
      <w:r w:rsidR="00DA5FC6" w:rsidRPr="00C94AF0">
        <w:rPr>
          <w:rFonts w:ascii="游明朝" w:eastAsia="游明朝" w:hAnsi="游明朝" w:hint="eastAsia"/>
          <w:sz w:val="22"/>
          <w:szCs w:val="22"/>
        </w:rPr>
        <w:t>スポーツ関連の製品等</w:t>
      </w:r>
    </w:p>
    <w:p w:rsidR="00B57001" w:rsidRPr="00C94AF0" w:rsidRDefault="00975D42" w:rsidP="00FC708E">
      <w:pPr>
        <w:pStyle w:val="a4"/>
        <w:spacing w:line="360" w:lineRule="exact"/>
        <w:ind w:leftChars="1250" w:left="2625"/>
        <w:jc w:val="both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〔　　〕　</w:t>
      </w:r>
      <w:r w:rsidR="00C0214D">
        <w:rPr>
          <w:rFonts w:ascii="游明朝" w:eastAsia="游明朝" w:hAnsi="游明朝" w:hint="eastAsia"/>
          <w:sz w:val="22"/>
          <w:szCs w:val="22"/>
        </w:rPr>
        <w:t>障害者・</w:t>
      </w:r>
      <w:r w:rsidR="007F012E" w:rsidRPr="00C94AF0">
        <w:rPr>
          <w:rFonts w:ascii="游明朝" w:eastAsia="游明朝" w:hAnsi="游明朝" w:hint="eastAsia"/>
          <w:sz w:val="22"/>
          <w:szCs w:val="22"/>
        </w:rPr>
        <w:t>高齢者</w:t>
      </w:r>
      <w:r w:rsidR="00DA5FC6" w:rsidRPr="00C94AF0">
        <w:rPr>
          <w:rFonts w:ascii="游明朝" w:eastAsia="游明朝" w:hAnsi="游明朝" w:hint="eastAsia"/>
          <w:sz w:val="22"/>
          <w:szCs w:val="22"/>
        </w:rPr>
        <w:t>向け製品等</w:t>
      </w:r>
    </w:p>
    <w:p w:rsidR="00B57001" w:rsidRPr="00C94AF0" w:rsidRDefault="00B57001" w:rsidP="00FC708E">
      <w:pPr>
        <w:pStyle w:val="a4"/>
        <w:spacing w:line="360" w:lineRule="exact"/>
        <w:jc w:val="both"/>
        <w:rPr>
          <w:rFonts w:ascii="游明朝" w:eastAsia="游明朝" w:hAnsi="游明朝" w:hint="eastAsia"/>
          <w:sz w:val="22"/>
          <w:szCs w:val="22"/>
        </w:rPr>
      </w:pPr>
    </w:p>
    <w:p w:rsidR="00B57001" w:rsidRPr="00C94AF0" w:rsidRDefault="00C257D7" w:rsidP="00FC708E">
      <w:pPr>
        <w:pStyle w:val="a4"/>
        <w:spacing w:afterLines="30" w:after="108" w:line="360" w:lineRule="exact"/>
        <w:jc w:val="both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２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E1B76" w:rsidRPr="00C94AF0">
        <w:rPr>
          <w:rFonts w:ascii="游明朝" w:eastAsia="游明朝" w:hAnsi="游明朝" w:hint="eastAsia"/>
          <w:sz w:val="22"/>
          <w:szCs w:val="22"/>
        </w:rPr>
        <w:t>助成対象商品</w:t>
      </w:r>
    </w:p>
    <w:p w:rsidR="00B57001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 w:hint="eastAsia"/>
          <w:sz w:val="22"/>
          <w:szCs w:val="22"/>
          <w:u w:val="single"/>
        </w:rPr>
      </w:pPr>
      <w:r w:rsidRPr="00C94AF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</w:p>
    <w:p w:rsidR="00B57001" w:rsidRPr="00C94AF0" w:rsidRDefault="00B57001" w:rsidP="00FC708E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３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F131DB" w:rsidRPr="00C94AF0">
        <w:rPr>
          <w:rFonts w:ascii="游明朝" w:eastAsia="游明朝" w:hAnsi="游明朝" w:hint="eastAsia"/>
          <w:sz w:val="22"/>
          <w:szCs w:val="22"/>
        </w:rPr>
        <w:t>助成</w:t>
      </w:r>
      <w:r w:rsidRPr="00C94AF0">
        <w:rPr>
          <w:rFonts w:ascii="游明朝" w:eastAsia="游明朝" w:hAnsi="游明朝" w:hint="eastAsia"/>
          <w:sz w:val="22"/>
          <w:szCs w:val="22"/>
        </w:rPr>
        <w:t xml:space="preserve">予定額　　　　　　　</w:t>
      </w:r>
      <w:r w:rsidRPr="00C94AF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</w:t>
      </w:r>
      <w:r w:rsidRPr="00C94AF0">
        <w:rPr>
          <w:rFonts w:ascii="游明朝" w:eastAsia="游明朝" w:hAnsi="游明朝" w:hint="eastAsia"/>
          <w:sz w:val="22"/>
          <w:szCs w:val="22"/>
        </w:rPr>
        <w:t>円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</w:p>
    <w:p w:rsidR="00B57001" w:rsidRPr="00C94AF0" w:rsidRDefault="00B57001" w:rsidP="00FC708E">
      <w:pPr>
        <w:spacing w:afterLines="30" w:after="108" w:line="360" w:lineRule="exact"/>
        <w:rPr>
          <w:rFonts w:ascii="游明朝" w:eastAsia="游明朝" w:hAnsi="游明朝" w:hint="eastAsia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４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Pr="00C94AF0">
        <w:rPr>
          <w:rFonts w:ascii="游明朝" w:eastAsia="游明朝" w:hAnsi="游明朝" w:hint="eastAsia"/>
          <w:sz w:val="22"/>
          <w:szCs w:val="22"/>
        </w:rPr>
        <w:t>中止（廃止）の理由</w:t>
      </w:r>
    </w:p>
    <w:p w:rsidR="00B57001" w:rsidRPr="00C94AF0" w:rsidRDefault="00B57001" w:rsidP="00FC708E">
      <w:pPr>
        <w:spacing w:line="360" w:lineRule="exact"/>
        <w:ind w:leftChars="200" w:left="420"/>
        <w:rPr>
          <w:rFonts w:ascii="游明朝" w:eastAsia="游明朝" w:hAnsi="游明朝" w:hint="eastAsia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 w:hint="eastAsia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 w:hint="eastAsia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 w:hint="eastAsia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 w:hint="eastAsia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 w:hint="eastAsia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 w:hint="eastAsia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 w:hint="eastAsia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sectPr w:rsidR="00E6482F" w:rsidRPr="00C94AF0" w:rsidSect="00E6482F">
      <w:pgSz w:w="11906" w:h="16838" w:code="9"/>
      <w:pgMar w:top="851" w:right="1134" w:bottom="1134" w:left="113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32F" w:rsidRDefault="0063232F" w:rsidP="00A7295D">
      <w:r>
        <w:separator/>
      </w:r>
    </w:p>
  </w:endnote>
  <w:endnote w:type="continuationSeparator" w:id="0">
    <w:p w:rsidR="0063232F" w:rsidRDefault="0063232F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32F" w:rsidRDefault="0063232F" w:rsidP="00A7295D">
      <w:r>
        <w:separator/>
      </w:r>
    </w:p>
  </w:footnote>
  <w:footnote w:type="continuationSeparator" w:id="0">
    <w:p w:rsidR="0063232F" w:rsidRDefault="0063232F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97CB5"/>
    <w:rsid w:val="000C0123"/>
    <w:rsid w:val="000D6367"/>
    <w:rsid w:val="001436C5"/>
    <w:rsid w:val="00174CCA"/>
    <w:rsid w:val="001B191F"/>
    <w:rsid w:val="001C2F0A"/>
    <w:rsid w:val="00200CE8"/>
    <w:rsid w:val="00215FDA"/>
    <w:rsid w:val="00285DD7"/>
    <w:rsid w:val="00287CA5"/>
    <w:rsid w:val="002C4C46"/>
    <w:rsid w:val="002D0BCD"/>
    <w:rsid w:val="00324A7E"/>
    <w:rsid w:val="00337584"/>
    <w:rsid w:val="003A5F37"/>
    <w:rsid w:val="003C4C09"/>
    <w:rsid w:val="00403DFA"/>
    <w:rsid w:val="00477F51"/>
    <w:rsid w:val="00477FE4"/>
    <w:rsid w:val="004A2042"/>
    <w:rsid w:val="004C3BF7"/>
    <w:rsid w:val="0052659E"/>
    <w:rsid w:val="0057013D"/>
    <w:rsid w:val="0057727C"/>
    <w:rsid w:val="00593995"/>
    <w:rsid w:val="006162B3"/>
    <w:rsid w:val="0063232F"/>
    <w:rsid w:val="00672F43"/>
    <w:rsid w:val="006A1A24"/>
    <w:rsid w:val="006D1CD5"/>
    <w:rsid w:val="006E1768"/>
    <w:rsid w:val="00701AE4"/>
    <w:rsid w:val="007079DD"/>
    <w:rsid w:val="007265DF"/>
    <w:rsid w:val="00794B00"/>
    <w:rsid w:val="007E1F11"/>
    <w:rsid w:val="007F012E"/>
    <w:rsid w:val="00813798"/>
    <w:rsid w:val="00815FAC"/>
    <w:rsid w:val="008C244C"/>
    <w:rsid w:val="008D6A5E"/>
    <w:rsid w:val="008F7195"/>
    <w:rsid w:val="00905457"/>
    <w:rsid w:val="00936A3E"/>
    <w:rsid w:val="00974CF3"/>
    <w:rsid w:val="00975D42"/>
    <w:rsid w:val="00984598"/>
    <w:rsid w:val="009B25FB"/>
    <w:rsid w:val="009E1B76"/>
    <w:rsid w:val="00A0461E"/>
    <w:rsid w:val="00A0669B"/>
    <w:rsid w:val="00A11139"/>
    <w:rsid w:val="00A335F3"/>
    <w:rsid w:val="00A3452A"/>
    <w:rsid w:val="00A47809"/>
    <w:rsid w:val="00A7295D"/>
    <w:rsid w:val="00AA2D86"/>
    <w:rsid w:val="00AA6184"/>
    <w:rsid w:val="00AD21C7"/>
    <w:rsid w:val="00B01C3B"/>
    <w:rsid w:val="00B57001"/>
    <w:rsid w:val="00B5730B"/>
    <w:rsid w:val="00B70955"/>
    <w:rsid w:val="00C008D2"/>
    <w:rsid w:val="00C0214D"/>
    <w:rsid w:val="00C07506"/>
    <w:rsid w:val="00C257D7"/>
    <w:rsid w:val="00C94AF0"/>
    <w:rsid w:val="00D27E18"/>
    <w:rsid w:val="00D66A35"/>
    <w:rsid w:val="00D81EAD"/>
    <w:rsid w:val="00D9367B"/>
    <w:rsid w:val="00DA5FC6"/>
    <w:rsid w:val="00E03F7E"/>
    <w:rsid w:val="00E04658"/>
    <w:rsid w:val="00E45E03"/>
    <w:rsid w:val="00E54113"/>
    <w:rsid w:val="00E6089F"/>
    <w:rsid w:val="00E6482F"/>
    <w:rsid w:val="00E65808"/>
    <w:rsid w:val="00EE6C2D"/>
    <w:rsid w:val="00F005E8"/>
    <w:rsid w:val="00F0693E"/>
    <w:rsid w:val="00F131DB"/>
    <w:rsid w:val="00F15C70"/>
    <w:rsid w:val="00F42D98"/>
    <w:rsid w:val="00FA6E58"/>
    <w:rsid w:val="00FA7569"/>
    <w:rsid w:val="00FB14D3"/>
    <w:rsid w:val="00FB42A1"/>
    <w:rsid w:val="00FC708E"/>
    <w:rsid w:val="00FD4CB6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E354D6-FBA1-46E9-8FBF-C7A3F024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cp:keywords/>
  <cp:revision>2</cp:revision>
  <cp:lastPrinted>2022-04-18T02:51:00Z</cp:lastPrinted>
  <dcterms:created xsi:type="dcterms:W3CDTF">2022-08-29T06:26:00Z</dcterms:created>
  <dcterms:modified xsi:type="dcterms:W3CDTF">2022-08-29T06:26:00Z</dcterms:modified>
</cp:coreProperties>
</file>